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4DF" w14:textId="77777777" w:rsidR="00A66A35" w:rsidRDefault="00A66A35" w:rsidP="008160E8">
      <w:pPr>
        <w:jc w:val="both"/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</w:p>
    <w:p w14:paraId="62FBC736" w14:textId="35BA383E" w:rsidR="00A66A35" w:rsidRPr="00A66A35" w:rsidRDefault="00A66A35" w:rsidP="008160E8">
      <w:pPr>
        <w:jc w:val="both"/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>[Recomendaciones de llenado, seguir los puntos establecidos en este formato sin eliminar los indicadores generales</w:t>
      </w:r>
      <w:r w:rsidR="00FE5792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, señalados en negritas, </w:t>
      </w: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como: datos de identificación, nombre de autores, palabras clave, </w:t>
      </w:r>
      <w:r w:rsidR="008160E8">
        <w:rPr>
          <w:rFonts w:ascii="Arial" w:eastAsia="Times New Roman" w:hAnsi="Arial" w:cs="Arial"/>
          <w:i/>
          <w:iCs/>
          <w:sz w:val="20"/>
          <w:szCs w:val="20"/>
          <w:lang w:val="es-ES"/>
        </w:rPr>
        <w:t>desarrollo</w:t>
      </w: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>, etc.; solo se eliminan las especificaciones de cada elemento. El tamaño y tipo de fuente, así como formato ya está prediseñado</w:t>
      </w:r>
      <w:r w:rsidR="008160E8">
        <w:rPr>
          <w:rFonts w:ascii="Arial" w:eastAsia="Times New Roman" w:hAnsi="Arial" w:cs="Arial"/>
          <w:i/>
          <w:iCs/>
          <w:sz w:val="20"/>
          <w:szCs w:val="20"/>
          <w:lang w:val="es-ES"/>
        </w:rPr>
        <w:t>, si se incluyen figuras deberán ser en formato JPG. Cuadros, tablas, gráficas y figuras se deben integrar en el texto</w:t>
      </w:r>
      <w:r w:rsidRPr="00A66A35">
        <w:rPr>
          <w:rFonts w:ascii="Arial" w:eastAsia="Times New Roman" w:hAnsi="Arial" w:cs="Arial"/>
          <w:i/>
          <w:iCs/>
          <w:sz w:val="20"/>
          <w:szCs w:val="20"/>
          <w:lang w:val="es-ES"/>
        </w:rPr>
        <w:t>]</w:t>
      </w:r>
    </w:p>
    <w:p w14:paraId="77EDE072" w14:textId="77777777" w:rsidR="00A66A35" w:rsidRDefault="00A66A35" w:rsidP="00A66A35">
      <w:pPr>
        <w:spacing w:line="360" w:lineRule="auto"/>
        <w:jc w:val="center"/>
        <w:rPr>
          <w:rFonts w:ascii="Arial" w:hAnsi="Arial" w:cs="Arial"/>
        </w:rPr>
      </w:pPr>
    </w:p>
    <w:p w14:paraId="3AD02B5A" w14:textId="30AD0036" w:rsidR="00022A48" w:rsidRDefault="004D6257" w:rsidP="00A66A35">
      <w:pPr>
        <w:spacing w:line="360" w:lineRule="auto"/>
        <w:jc w:val="center"/>
        <w:rPr>
          <w:rFonts w:ascii="Arial" w:hAnsi="Arial" w:cs="Arial"/>
        </w:rPr>
      </w:pPr>
      <w:r w:rsidRPr="004D6257">
        <w:rPr>
          <w:rFonts w:ascii="Arial" w:hAnsi="Arial" w:cs="Arial"/>
        </w:rPr>
        <w:t>CONTR</w:t>
      </w:r>
      <w:r w:rsidR="00BE0E24" w:rsidRPr="004D6257">
        <w:rPr>
          <w:rFonts w:ascii="Arial" w:hAnsi="Arial" w:cs="Arial"/>
        </w:rPr>
        <w:t>IBUCIÓN CIENTÍFICA</w:t>
      </w:r>
      <w:r w:rsidR="00A66A35">
        <w:rPr>
          <w:rFonts w:ascii="Arial" w:hAnsi="Arial" w:cs="Arial"/>
        </w:rPr>
        <w:t xml:space="preserve"> - </w:t>
      </w:r>
      <w:r w:rsidR="00022A48">
        <w:rPr>
          <w:rFonts w:ascii="Arial" w:hAnsi="Arial" w:cs="Arial"/>
        </w:rPr>
        <w:t>PONENCIA</w:t>
      </w:r>
    </w:p>
    <w:p w14:paraId="792934C7" w14:textId="77777777" w:rsidR="00022A48" w:rsidRPr="004D6257" w:rsidRDefault="00022A48" w:rsidP="00A74C94">
      <w:pPr>
        <w:spacing w:line="360" w:lineRule="auto"/>
        <w:jc w:val="center"/>
        <w:rPr>
          <w:rFonts w:ascii="Arial" w:hAnsi="Arial" w:cs="Arial"/>
        </w:rPr>
      </w:pPr>
    </w:p>
    <w:p w14:paraId="2FB6DEC3" w14:textId="3DB2223B" w:rsidR="008E2329" w:rsidRPr="003E18AA" w:rsidRDefault="00DC3745" w:rsidP="00ED2181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FE5792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DATOS DE IDENTIFICACIÓN</w:t>
      </w: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: </w:t>
      </w:r>
      <w:r w:rsidR="004D6257" w:rsidRPr="003E18AA">
        <w:rPr>
          <w:rFonts w:ascii="Arial" w:eastAsia="Times New Roman" w:hAnsi="Arial" w:cs="Arial"/>
          <w:sz w:val="22"/>
          <w:szCs w:val="22"/>
        </w:rPr>
        <w:br/>
      </w:r>
      <w:r w:rsidR="004D6257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1.1. </w:t>
      </w:r>
      <w:r w:rsidR="008160E8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Título de la ponencia</w:t>
      </w:r>
      <w:r w:rsidR="008160E8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52CF3A4C" w14:textId="64F7FEA7" w:rsidR="007F3546" w:rsidRPr="003E18AA" w:rsidRDefault="004D6257" w:rsidP="00A74C94">
      <w:pPr>
        <w:pStyle w:val="Prrafodelista"/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1.2.</w:t>
      </w:r>
      <w:r w:rsidR="008160E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8160E8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Nombre del autor o autores (máximo </w:t>
      </w:r>
      <w:r w:rsidR="00FE5792">
        <w:rPr>
          <w:rFonts w:ascii="Arial" w:eastAsia="Times New Roman" w:hAnsi="Arial" w:cs="Arial"/>
          <w:sz w:val="22"/>
          <w:szCs w:val="22"/>
          <w:shd w:val="clear" w:color="auto" w:fill="FFFFFF"/>
        </w:rPr>
        <w:t>tres</w:t>
      </w:r>
      <w:r w:rsidR="008160E8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)</w:t>
      </w:r>
    </w:p>
    <w:p w14:paraId="0483F039" w14:textId="086C1354" w:rsidR="004D6257" w:rsidRPr="003E18AA" w:rsidRDefault="004D6257" w:rsidP="00A74C94">
      <w:pPr>
        <w:spacing w:line="360" w:lineRule="auto"/>
        <w:ind w:left="708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1.3. </w:t>
      </w:r>
      <w:r w:rsidR="008160E8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Correo electrónico</w:t>
      </w:r>
      <w:r w:rsidRPr="003E18AA">
        <w:rPr>
          <w:rFonts w:ascii="Arial" w:eastAsia="Times New Roman" w:hAnsi="Arial" w:cs="Arial"/>
          <w:sz w:val="22"/>
          <w:szCs w:val="22"/>
        </w:rPr>
        <w:br/>
      </w: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1.4. </w:t>
      </w:r>
      <w:r w:rsidR="008160E8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Área y línea temática en la que se inscribe</w:t>
      </w: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8160E8" w:rsidRPr="008160E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651DADCF" w14:textId="755364E5" w:rsidR="004D6257" w:rsidRPr="003E18AA" w:rsidRDefault="004D6257" w:rsidP="00A74C94">
      <w:pPr>
        <w:spacing w:line="360" w:lineRule="auto"/>
        <w:ind w:firstLine="708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1.5. Resumen</w:t>
      </w:r>
      <w:r w:rsidR="00A74C94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(no mayor a 250 palabras)</w:t>
      </w:r>
    </w:p>
    <w:p w14:paraId="5E03889B" w14:textId="2879D316" w:rsidR="004D6257" w:rsidRPr="003E18AA" w:rsidRDefault="004D6257" w:rsidP="00A74C94">
      <w:pPr>
        <w:widowControl w:val="0"/>
        <w:spacing w:after="120" w:line="360" w:lineRule="auto"/>
        <w:ind w:firstLine="708"/>
        <w:rPr>
          <w:rFonts w:ascii="Arial" w:eastAsia="Times New Roman" w:hAnsi="Arial" w:cs="Arial"/>
          <w:kern w:val="28"/>
          <w:sz w:val="22"/>
          <w:szCs w:val="22"/>
          <w:lang w:eastAsia="es-MX"/>
          <w14:cntxtAlts/>
        </w:rPr>
      </w:pP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1.6. Palabras clave</w:t>
      </w:r>
      <w:r w:rsidR="00A74C94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(máximo </w:t>
      </w:r>
      <w:r w:rsidR="00FE5792">
        <w:rPr>
          <w:rFonts w:ascii="Arial" w:eastAsia="Times New Roman" w:hAnsi="Arial" w:cs="Arial"/>
          <w:sz w:val="22"/>
          <w:szCs w:val="22"/>
          <w:shd w:val="clear" w:color="auto" w:fill="FFFFFF"/>
        </w:rPr>
        <w:t>5</w:t>
      </w:r>
      <w:r w:rsidR="00A74C94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)</w:t>
      </w:r>
    </w:p>
    <w:p w14:paraId="489C9B9E" w14:textId="77777777" w:rsidR="004D6257" w:rsidRPr="003E18AA" w:rsidRDefault="004D6257" w:rsidP="004D6257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63D69914" w14:textId="38291C41" w:rsidR="00A74C94" w:rsidRPr="003E18AA" w:rsidRDefault="00DC3745" w:rsidP="00FE579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FE5792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CONTENIDO DEL ESCRITO</w:t>
      </w: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(</w:t>
      </w:r>
      <w:r w:rsidR="004D6257"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Texto completo</w:t>
      </w:r>
      <w:r w:rsidR="00FE5792">
        <w:rPr>
          <w:rFonts w:ascii="Arial" w:eastAsia="Times New Roman" w:hAnsi="Arial" w:cs="Arial"/>
          <w:sz w:val="22"/>
          <w:szCs w:val="22"/>
          <w:shd w:val="clear" w:color="auto" w:fill="FFFFFF"/>
        </w:rPr>
        <w:t>, presenta de 12 a 15 cuartillas, completando 4000 palabras desde resumen hasta referencias, el interlineado es 1.5</w:t>
      </w:r>
      <w:r w:rsidRPr="003E18AA">
        <w:rPr>
          <w:rFonts w:ascii="Arial" w:eastAsia="Times New Roman" w:hAnsi="Arial" w:cs="Arial"/>
          <w:sz w:val="22"/>
          <w:szCs w:val="22"/>
          <w:shd w:val="clear" w:color="auto" w:fill="FFFFFF"/>
        </w:rPr>
        <w:t>)</w:t>
      </w:r>
    </w:p>
    <w:p w14:paraId="2ADA9771" w14:textId="77777777" w:rsidR="00022A48" w:rsidRPr="003E18AA" w:rsidRDefault="00022A48" w:rsidP="00022A48">
      <w:pPr>
        <w:pStyle w:val="Prrafodelista"/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0998BE4" w14:textId="064F86A0" w:rsidR="00A74C94" w:rsidRPr="003E18AA" w:rsidRDefault="00A74C94" w:rsidP="00022A48">
      <w:pPr>
        <w:spacing w:line="360" w:lineRule="auto"/>
        <w:ind w:left="708"/>
        <w:rPr>
          <w:rFonts w:ascii="Arial" w:eastAsia="Times New Roman" w:hAnsi="Arial" w:cs="Arial"/>
          <w:sz w:val="22"/>
          <w:szCs w:val="22"/>
        </w:rPr>
      </w:pPr>
      <w:r w:rsidRPr="00FE5792">
        <w:rPr>
          <w:rFonts w:ascii="Arial" w:hAnsi="Arial" w:cs="Arial"/>
          <w:b/>
          <w:bCs/>
          <w:sz w:val="22"/>
          <w:szCs w:val="22"/>
        </w:rPr>
        <w:t>2.1 Introducción</w:t>
      </w:r>
      <w:r w:rsidRPr="003E18AA">
        <w:rPr>
          <w:rFonts w:ascii="Arial" w:hAnsi="Arial" w:cs="Arial"/>
          <w:sz w:val="22"/>
          <w:szCs w:val="22"/>
        </w:rPr>
        <w:t xml:space="preserve">: donde se haga explícito el problema, su relación con el estado del conocimiento del área temática, así como la formulación de objetivos, preguntas e hipótesis (en caso necesario). </w:t>
      </w:r>
    </w:p>
    <w:p w14:paraId="3CE81C83" w14:textId="77777777" w:rsidR="00A74C94" w:rsidRPr="003E18AA" w:rsidRDefault="00A74C94" w:rsidP="00022A4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318F2AD4" w14:textId="031CAFFD" w:rsidR="00A74C94" w:rsidRPr="003E18AA" w:rsidRDefault="00A74C94" w:rsidP="00ED218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E5792">
        <w:rPr>
          <w:rFonts w:ascii="Arial" w:hAnsi="Arial" w:cs="Arial"/>
          <w:b/>
          <w:bCs/>
          <w:sz w:val="22"/>
          <w:szCs w:val="22"/>
        </w:rPr>
        <w:t>2.2 Desarrollo:</w:t>
      </w:r>
      <w:r w:rsidRPr="003E18AA">
        <w:rPr>
          <w:rFonts w:ascii="Arial" w:hAnsi="Arial" w:cs="Arial"/>
          <w:sz w:val="22"/>
          <w:szCs w:val="22"/>
        </w:rPr>
        <w:t xml:space="preserve"> donde se argumente el enfoque teórico y metodológico que da</w:t>
      </w:r>
      <w:r w:rsidR="00ED2181" w:rsidRPr="003E18AA">
        <w:rPr>
          <w:rFonts w:ascii="Arial" w:hAnsi="Arial" w:cs="Arial"/>
          <w:sz w:val="22"/>
          <w:szCs w:val="22"/>
        </w:rPr>
        <w:t xml:space="preserve"> </w:t>
      </w:r>
      <w:r w:rsidRPr="003E18AA">
        <w:rPr>
          <w:rFonts w:ascii="Arial" w:hAnsi="Arial" w:cs="Arial"/>
          <w:sz w:val="22"/>
          <w:szCs w:val="22"/>
        </w:rPr>
        <w:t>sustento a la investigación y se discutan los resultados obtenidos, en relación con dicho sustento y con los objetivos del estudio</w:t>
      </w:r>
      <w:r w:rsidR="008160E8">
        <w:rPr>
          <w:rFonts w:ascii="Arial" w:hAnsi="Arial" w:cs="Arial"/>
          <w:sz w:val="22"/>
          <w:szCs w:val="22"/>
        </w:rPr>
        <w:t>, se observan con claridad los principales constructos de la investigación.</w:t>
      </w:r>
    </w:p>
    <w:p w14:paraId="62D31F66" w14:textId="77777777" w:rsidR="00A74C94" w:rsidRPr="003E18AA" w:rsidRDefault="00A74C94" w:rsidP="00022A4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009942EB" w14:textId="43A28044" w:rsidR="00A74C94" w:rsidRPr="003E18AA" w:rsidRDefault="00A74C94" w:rsidP="00022A4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E5792">
        <w:rPr>
          <w:rFonts w:ascii="Arial" w:hAnsi="Arial" w:cs="Arial"/>
          <w:b/>
          <w:bCs/>
          <w:sz w:val="22"/>
          <w:szCs w:val="22"/>
        </w:rPr>
        <w:t>2.3 Conclusión:</w:t>
      </w:r>
      <w:r w:rsidRPr="003E18AA">
        <w:rPr>
          <w:rFonts w:ascii="Arial" w:hAnsi="Arial" w:cs="Arial"/>
          <w:sz w:val="22"/>
          <w:szCs w:val="22"/>
        </w:rPr>
        <w:t xml:space="preserve"> se incluyen los hallazgos del estudio vinculados con las preguntas y objetivos de este. También se deberá incluir una reflexión sobre la relevancia científica y social del conocimiento generado.</w:t>
      </w:r>
    </w:p>
    <w:p w14:paraId="75012343" w14:textId="77777777" w:rsidR="00A74C94" w:rsidRPr="003E18AA" w:rsidRDefault="00A74C94" w:rsidP="00022A4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AC2CC4F" w14:textId="0EC91279" w:rsidR="00BE0E24" w:rsidRPr="003E18AA" w:rsidRDefault="00A74C94" w:rsidP="00022A4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E5792">
        <w:rPr>
          <w:rFonts w:ascii="Arial" w:hAnsi="Arial" w:cs="Arial"/>
          <w:b/>
          <w:bCs/>
          <w:sz w:val="22"/>
          <w:szCs w:val="22"/>
        </w:rPr>
        <w:t>2.4 Referencias</w:t>
      </w:r>
      <w:r w:rsidR="00FE5792">
        <w:rPr>
          <w:rFonts w:ascii="Arial" w:hAnsi="Arial" w:cs="Arial"/>
          <w:sz w:val="22"/>
          <w:szCs w:val="22"/>
        </w:rPr>
        <w:t>:</w:t>
      </w:r>
      <w:r w:rsidRPr="003E18AA">
        <w:rPr>
          <w:rFonts w:ascii="Arial" w:hAnsi="Arial" w:cs="Arial"/>
          <w:sz w:val="22"/>
          <w:szCs w:val="22"/>
        </w:rPr>
        <w:t xml:space="preserve"> </w:t>
      </w:r>
      <w:r w:rsidR="00FE5792">
        <w:rPr>
          <w:rFonts w:ascii="Arial" w:hAnsi="Arial" w:cs="Arial"/>
          <w:sz w:val="22"/>
          <w:szCs w:val="22"/>
        </w:rPr>
        <w:t xml:space="preserve">(ordenadas alfabéticamente </w:t>
      </w:r>
      <w:r w:rsidRPr="003E18AA">
        <w:rPr>
          <w:rFonts w:ascii="Arial" w:hAnsi="Arial" w:cs="Arial"/>
          <w:sz w:val="22"/>
          <w:szCs w:val="22"/>
        </w:rPr>
        <w:t>en formato APA 7ª Edición).</w:t>
      </w:r>
    </w:p>
    <w:sectPr w:rsidR="00BE0E24" w:rsidRPr="003E18AA" w:rsidSect="00022A48">
      <w:headerReference w:type="default" r:id="rId7"/>
      <w:footerReference w:type="default" r:id="rId8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5955" w14:textId="77777777" w:rsidR="00AF5926" w:rsidRDefault="00AF5926" w:rsidP="00DF1B31">
      <w:r>
        <w:separator/>
      </w:r>
    </w:p>
  </w:endnote>
  <w:endnote w:type="continuationSeparator" w:id="0">
    <w:p w14:paraId="1DCACBCB" w14:textId="77777777" w:rsidR="00AF5926" w:rsidRDefault="00AF5926" w:rsidP="00D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FB0" w14:textId="77777777" w:rsidR="002F71A0" w:rsidRPr="002F71A0" w:rsidRDefault="002F71A0" w:rsidP="002F71A0">
    <w:pPr>
      <w:pStyle w:val="Piedepgina"/>
      <w:jc w:val="right"/>
      <w:rPr>
        <w:rFonts w:ascii="Arial" w:hAnsi="Arial" w:cs="Arial"/>
        <w:sz w:val="16"/>
        <w:szCs w:val="16"/>
      </w:rPr>
    </w:pPr>
    <w:r w:rsidRPr="002F71A0">
      <w:rPr>
        <w:rFonts w:ascii="Arial" w:hAnsi="Arial" w:cs="Arial"/>
        <w:sz w:val="16"/>
        <w:szCs w:val="16"/>
      </w:rPr>
      <w:t>CLAUSTRO UNIVERSITARIO DE ORIENTE</w:t>
    </w:r>
  </w:p>
  <w:p w14:paraId="67E01910" w14:textId="43F3F43C" w:rsidR="002F71A0" w:rsidRPr="002F71A0" w:rsidRDefault="002F71A0" w:rsidP="002F71A0">
    <w:pPr>
      <w:pStyle w:val="Piedepgina"/>
      <w:jc w:val="right"/>
      <w:rPr>
        <w:rFonts w:ascii="Arial" w:hAnsi="Arial" w:cs="Arial"/>
        <w:i/>
        <w:iCs/>
        <w:sz w:val="16"/>
        <w:szCs w:val="16"/>
      </w:rPr>
    </w:pPr>
    <w:r w:rsidRPr="002F71A0">
      <w:rPr>
        <w:rFonts w:ascii="Arial" w:hAnsi="Arial" w:cs="Arial"/>
        <w:i/>
        <w:iCs/>
        <w:sz w:val="16"/>
        <w:szCs w:val="16"/>
      </w:rPr>
      <w:t>“Por el Desarrollo Integral del Ser Humano”</w:t>
    </w:r>
  </w:p>
  <w:p w14:paraId="333589ED" w14:textId="77777777" w:rsidR="002F71A0" w:rsidRDefault="002F71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9061" w14:textId="77777777" w:rsidR="00AF5926" w:rsidRDefault="00AF5926" w:rsidP="00DF1B31">
      <w:r>
        <w:separator/>
      </w:r>
    </w:p>
  </w:footnote>
  <w:footnote w:type="continuationSeparator" w:id="0">
    <w:p w14:paraId="1D7DAD68" w14:textId="77777777" w:rsidR="00AF5926" w:rsidRDefault="00AF5926" w:rsidP="00D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8EA9" w14:textId="6858E402" w:rsidR="00DF1B31" w:rsidRPr="00186E1B" w:rsidRDefault="00A66A35" w:rsidP="00186E1B">
    <w:pPr>
      <w:jc w:val="center"/>
      <w:rPr>
        <w:rFonts w:ascii="Arial" w:eastAsia="Script MT Bold" w:hAnsi="Arial" w:cs="Arial"/>
        <w:bCs/>
        <w:sz w:val="16"/>
        <w:szCs w:val="16"/>
      </w:rPr>
    </w:pPr>
    <w:r w:rsidRPr="00A66A35">
      <w:rPr>
        <w:rFonts w:ascii="Calibri" w:eastAsia="Calibri" w:hAnsi="Calibri" w:cs="Times New Roman"/>
        <w:b/>
        <w:bCs/>
        <w:noProof/>
        <w:sz w:val="22"/>
        <w:szCs w:val="22"/>
        <w:lang w:val="es-MX" w:eastAsia="en-US"/>
        <w14:ligatures w14:val="standardContextual"/>
      </w:rPr>
      <w:drawing>
        <wp:anchor distT="0" distB="0" distL="114300" distR="114300" simplePos="0" relativeHeight="251659264" behindDoc="1" locked="0" layoutInCell="1" allowOverlap="1" wp14:anchorId="353010D2" wp14:editId="346508E6">
          <wp:simplePos x="0" y="0"/>
          <wp:positionH relativeFrom="margin">
            <wp:posOffset>2636520</wp:posOffset>
          </wp:positionH>
          <wp:positionV relativeFrom="paragraph">
            <wp:posOffset>-351134</wp:posOffset>
          </wp:positionV>
          <wp:extent cx="3840584" cy="761365"/>
          <wp:effectExtent l="0" t="0" r="7620" b="635"/>
          <wp:wrapNone/>
          <wp:docPr id="1411966159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966159" name="Imagen 1" descr="Imagen que contiene 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584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099"/>
    <w:multiLevelType w:val="hybridMultilevel"/>
    <w:tmpl w:val="8AD6AE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3C9"/>
    <w:multiLevelType w:val="hybridMultilevel"/>
    <w:tmpl w:val="CD666D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70CC8"/>
    <w:multiLevelType w:val="hybridMultilevel"/>
    <w:tmpl w:val="153E40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38C"/>
    <w:multiLevelType w:val="hybridMultilevel"/>
    <w:tmpl w:val="1BC4AF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5CE"/>
    <w:multiLevelType w:val="hybridMultilevel"/>
    <w:tmpl w:val="4A1A221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A36B8E"/>
    <w:multiLevelType w:val="multilevel"/>
    <w:tmpl w:val="E6447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D83ECE"/>
    <w:multiLevelType w:val="hybridMultilevel"/>
    <w:tmpl w:val="4A0ACD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6688">
    <w:abstractNumId w:val="5"/>
  </w:num>
  <w:num w:numId="2" w16cid:durableId="157700493">
    <w:abstractNumId w:val="2"/>
  </w:num>
  <w:num w:numId="3" w16cid:durableId="205459300">
    <w:abstractNumId w:val="6"/>
  </w:num>
  <w:num w:numId="4" w16cid:durableId="1485851865">
    <w:abstractNumId w:val="1"/>
  </w:num>
  <w:num w:numId="5" w16cid:durableId="2095857976">
    <w:abstractNumId w:val="3"/>
  </w:num>
  <w:num w:numId="6" w16cid:durableId="2029284526">
    <w:abstractNumId w:val="4"/>
  </w:num>
  <w:num w:numId="7" w16cid:durableId="42220636">
    <w:abstractNumId w:val="3"/>
  </w:num>
  <w:num w:numId="8" w16cid:durableId="162300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24"/>
    <w:rsid w:val="0000092D"/>
    <w:rsid w:val="00022A48"/>
    <w:rsid w:val="000725EC"/>
    <w:rsid w:val="000D05D7"/>
    <w:rsid w:val="000E623A"/>
    <w:rsid w:val="001720BC"/>
    <w:rsid w:val="00186E1B"/>
    <w:rsid w:val="00191F71"/>
    <w:rsid w:val="001B6888"/>
    <w:rsid w:val="001E2301"/>
    <w:rsid w:val="001F2C71"/>
    <w:rsid w:val="00233A9E"/>
    <w:rsid w:val="002C1727"/>
    <w:rsid w:val="002F71A0"/>
    <w:rsid w:val="00382986"/>
    <w:rsid w:val="003E18AA"/>
    <w:rsid w:val="00484D45"/>
    <w:rsid w:val="004D6257"/>
    <w:rsid w:val="00554797"/>
    <w:rsid w:val="00571D93"/>
    <w:rsid w:val="00611B41"/>
    <w:rsid w:val="006231DE"/>
    <w:rsid w:val="00683B72"/>
    <w:rsid w:val="00685B1E"/>
    <w:rsid w:val="00694848"/>
    <w:rsid w:val="006B3908"/>
    <w:rsid w:val="007F3546"/>
    <w:rsid w:val="008160E8"/>
    <w:rsid w:val="008E2329"/>
    <w:rsid w:val="009A36FA"/>
    <w:rsid w:val="009F1273"/>
    <w:rsid w:val="00A2140D"/>
    <w:rsid w:val="00A558B6"/>
    <w:rsid w:val="00A66A35"/>
    <w:rsid w:val="00A74C94"/>
    <w:rsid w:val="00A806CC"/>
    <w:rsid w:val="00A84DA9"/>
    <w:rsid w:val="00AB3AAE"/>
    <w:rsid w:val="00AE08EC"/>
    <w:rsid w:val="00AF5926"/>
    <w:rsid w:val="00BC24A1"/>
    <w:rsid w:val="00BE0E24"/>
    <w:rsid w:val="00CB3A88"/>
    <w:rsid w:val="00D17B2E"/>
    <w:rsid w:val="00D2567D"/>
    <w:rsid w:val="00DC3745"/>
    <w:rsid w:val="00DF1B31"/>
    <w:rsid w:val="00EA1881"/>
    <w:rsid w:val="00ED2181"/>
    <w:rsid w:val="00F850F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455D9"/>
  <w14:defaultImageDpi w14:val="300"/>
  <w15:docId w15:val="{F8BC6FB1-2EE8-4B5B-9CE8-DC5F1CC3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D625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D6257"/>
    <w:rPr>
      <w:rFonts w:ascii="Times" w:hAnsi="Times"/>
      <w:b/>
      <w:bCs/>
    </w:rPr>
  </w:style>
  <w:style w:type="paragraph" w:styleId="Prrafodelista">
    <w:name w:val="List Paragraph"/>
    <w:basedOn w:val="Normal"/>
    <w:uiPriority w:val="34"/>
    <w:qFormat/>
    <w:rsid w:val="004D6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67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67D"/>
    <w:rPr>
      <w:color w:val="605E5C"/>
      <w:shd w:val="clear" w:color="auto" w:fill="E1DFDD"/>
    </w:rPr>
  </w:style>
  <w:style w:type="paragraph" w:customStyle="1" w:styleId="Default">
    <w:name w:val="Default"/>
    <w:rsid w:val="00A558B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A558B6"/>
    <w:rPr>
      <w:b/>
      <w:bCs/>
    </w:rPr>
  </w:style>
  <w:style w:type="character" w:styleId="nfasis">
    <w:name w:val="Emphasis"/>
    <w:basedOn w:val="Fuentedeprrafopredeter"/>
    <w:uiPriority w:val="20"/>
    <w:qFormat/>
    <w:rsid w:val="00A558B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F1B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31"/>
  </w:style>
  <w:style w:type="paragraph" w:styleId="Piedepgina">
    <w:name w:val="footer"/>
    <w:basedOn w:val="Normal"/>
    <w:link w:val="PiedepginaCar"/>
    <w:uiPriority w:val="99"/>
    <w:unhideWhenUsed/>
    <w:rsid w:val="00DF1B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Edith Solis</dc:creator>
  <cp:keywords/>
  <dc:description/>
  <cp:lastModifiedBy>NELLY TORRES</cp:lastModifiedBy>
  <cp:revision>2</cp:revision>
  <dcterms:created xsi:type="dcterms:W3CDTF">2024-03-05T18:01:00Z</dcterms:created>
  <dcterms:modified xsi:type="dcterms:W3CDTF">2024-03-05T18:01:00Z</dcterms:modified>
</cp:coreProperties>
</file>